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B320A" w14:textId="77777777" w:rsidR="00762E3A" w:rsidRDefault="00762E3A" w:rsidP="00762E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ПРЕЙСКУРАНТ  </w:t>
      </w:r>
    </w:p>
    <w:p w14:paraId="32FB6E58" w14:textId="77777777" w:rsidR="00762E3A" w:rsidRDefault="00762E3A" w:rsidP="00762E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санаторно-курортные путевки ООО санаторий </w:t>
      </w:r>
      <w:r>
        <w:rPr>
          <w:sz w:val="24"/>
          <w:szCs w:val="24"/>
        </w:rPr>
        <w:t>«</w:t>
      </w:r>
      <w:r>
        <w:rPr>
          <w:sz w:val="28"/>
          <w:szCs w:val="28"/>
        </w:rPr>
        <w:t>Надежда</w:t>
      </w:r>
      <w:r>
        <w:rPr>
          <w:sz w:val="24"/>
          <w:szCs w:val="24"/>
        </w:rPr>
        <w:t>»</w:t>
      </w:r>
      <w:r>
        <w:rPr>
          <w:sz w:val="28"/>
          <w:szCs w:val="28"/>
        </w:rPr>
        <w:t xml:space="preserve"> </w:t>
      </w:r>
    </w:p>
    <w:p w14:paraId="72C4EF19" w14:textId="06A1BA91" w:rsidR="00762E3A" w:rsidRDefault="00762E3A" w:rsidP="00762E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3D530A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3D530A">
        <w:rPr>
          <w:sz w:val="28"/>
          <w:szCs w:val="28"/>
        </w:rPr>
        <w:t>июня</w:t>
      </w:r>
      <w:r>
        <w:rPr>
          <w:sz w:val="28"/>
          <w:szCs w:val="28"/>
        </w:rPr>
        <w:t xml:space="preserve"> 2022 года </w:t>
      </w:r>
    </w:p>
    <w:tbl>
      <w:tblPr>
        <w:tblpPr w:leftFromText="180" w:rightFromText="180" w:vertAnchor="text" w:tblpX="518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2835"/>
        <w:gridCol w:w="1701"/>
      </w:tblGrid>
      <w:tr w:rsidR="00762E3A" w14:paraId="2982D3B6" w14:textId="77777777" w:rsidTr="00762E3A">
        <w:trPr>
          <w:trHeight w:val="55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576B7" w14:textId="77777777" w:rsidR="00762E3A" w:rsidRDefault="00762E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 размещения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7FBDC" w14:textId="77777777" w:rsidR="00762E3A" w:rsidRDefault="00762E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5F54C" w14:textId="77777777" w:rsidR="00762E3A" w:rsidRDefault="00762E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Стоимость,</w:t>
            </w:r>
          </w:p>
          <w:p w14:paraId="07A03E4D" w14:textId="77777777" w:rsidR="00762E3A" w:rsidRDefault="00762E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 за 1 к/д</w:t>
            </w:r>
          </w:p>
        </w:tc>
      </w:tr>
      <w:tr w:rsidR="00762E3A" w14:paraId="1F354397" w14:textId="77777777" w:rsidTr="00762E3A">
        <w:trPr>
          <w:trHeight w:val="425"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0A863" w14:textId="77777777" w:rsidR="00762E3A" w:rsidRDefault="00762E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Двухместный номер «Стандарт» </w:t>
            </w:r>
          </w:p>
          <w:p w14:paraId="0348AB72" w14:textId="77777777" w:rsidR="00762E3A" w:rsidRDefault="00762E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категории</w:t>
            </w:r>
          </w:p>
          <w:p w14:paraId="15E5E0D9" w14:textId="77777777" w:rsidR="00762E3A" w:rsidRDefault="00762E3A">
            <w:pPr>
              <w:jc w:val="center"/>
              <w:rPr>
                <w:bCs/>
                <w:color w:val="33333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t xml:space="preserve">(телевизор, душевая кабина и санузел </w:t>
            </w:r>
            <w:r>
              <w:rPr>
                <w:bCs/>
                <w:color w:val="333333"/>
              </w:rPr>
              <w:t>на два номера</w:t>
            </w:r>
          </w:p>
          <w:p w14:paraId="2EEFB3A9" w14:textId="77777777" w:rsidR="00762E3A" w:rsidRDefault="00762E3A">
            <w:pPr>
              <w:jc w:val="center"/>
            </w:pPr>
            <w:r>
              <w:rPr>
                <w:bCs/>
                <w:color w:val="333333"/>
              </w:rPr>
              <w:t xml:space="preserve"> </w:t>
            </w:r>
            <w:r>
              <w:t>в блоке)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C282C" w14:textId="77777777" w:rsidR="00762E3A" w:rsidRDefault="00762E3A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DE849" w14:textId="77777777" w:rsidR="00762E3A" w:rsidRDefault="00762E3A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1 900</w:t>
            </w:r>
          </w:p>
        </w:tc>
      </w:tr>
      <w:tr w:rsidR="00762E3A" w14:paraId="1154093E" w14:textId="77777777" w:rsidTr="00762E3A">
        <w:trPr>
          <w:trHeight w:val="4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EB020" w14:textId="77777777" w:rsidR="00762E3A" w:rsidRDefault="00762E3A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7A547" w14:textId="77777777" w:rsidR="00762E3A" w:rsidRDefault="00762E3A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подселения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C4C9D" w14:textId="77777777" w:rsidR="00762E3A" w:rsidRDefault="00762E3A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</w:t>
            </w:r>
          </w:p>
        </w:tc>
      </w:tr>
      <w:tr w:rsidR="00762E3A" w14:paraId="7FFAAFF0" w14:textId="77777777" w:rsidTr="00762E3A">
        <w:trPr>
          <w:trHeight w:val="282"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339B5" w14:textId="77777777" w:rsidR="00762E3A" w:rsidRDefault="00762E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Двухместный номер «Стандарт» 1 категории</w:t>
            </w:r>
          </w:p>
          <w:p w14:paraId="10F9B8B6" w14:textId="77777777" w:rsidR="00762E3A" w:rsidRDefault="00762E3A">
            <w:pPr>
              <w:jc w:val="center"/>
              <w:rPr>
                <w:sz w:val="24"/>
                <w:szCs w:val="24"/>
              </w:rPr>
            </w:pPr>
            <w:r>
              <w:t>(телевизор, холодильник, душевая кабина, санузел)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FDD6E" w14:textId="77777777" w:rsidR="00762E3A" w:rsidRDefault="00762E3A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Одно место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EB175" w14:textId="14E6368A" w:rsidR="00762E3A" w:rsidRDefault="00762E3A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3D530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</w:t>
            </w:r>
          </w:p>
        </w:tc>
      </w:tr>
      <w:tr w:rsidR="00762E3A" w14:paraId="611D6C46" w14:textId="77777777" w:rsidTr="00762E3A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C939B" w14:textId="77777777" w:rsidR="00762E3A" w:rsidRDefault="00762E3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7803E" w14:textId="77777777" w:rsidR="00762E3A" w:rsidRDefault="00762E3A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подселения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FA9AE" w14:textId="77777777" w:rsidR="00762E3A" w:rsidRDefault="00762E3A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3 500</w:t>
            </w:r>
          </w:p>
        </w:tc>
      </w:tr>
      <w:tr w:rsidR="00762E3A" w14:paraId="489A49BD" w14:textId="77777777" w:rsidTr="00762E3A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FA135" w14:textId="77777777" w:rsidR="00762E3A" w:rsidRDefault="00762E3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837AE" w14:textId="77777777" w:rsidR="00762E3A" w:rsidRDefault="00762E3A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Детское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D0EB6" w14:textId="77777777" w:rsidR="00762E3A" w:rsidRDefault="00762E3A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1 800</w:t>
            </w:r>
          </w:p>
        </w:tc>
      </w:tr>
      <w:tr w:rsidR="00762E3A" w14:paraId="78EE0821" w14:textId="77777777" w:rsidTr="00762E3A">
        <w:trPr>
          <w:trHeight w:val="2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BA788" w14:textId="77777777" w:rsidR="00762E3A" w:rsidRDefault="00762E3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6FE5F" w14:textId="77777777" w:rsidR="00762E3A" w:rsidRDefault="00762E3A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966EB" w14:textId="77777777" w:rsidR="00762E3A" w:rsidRDefault="00762E3A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1 600</w:t>
            </w:r>
          </w:p>
        </w:tc>
      </w:tr>
      <w:tr w:rsidR="00762E3A" w14:paraId="1E1439EB" w14:textId="77777777" w:rsidTr="00762E3A">
        <w:trPr>
          <w:trHeight w:val="2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AD41F" w14:textId="77777777" w:rsidR="00762E3A" w:rsidRDefault="00762E3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88619" w14:textId="77777777" w:rsidR="00762E3A" w:rsidRDefault="00762E3A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«Мать и дитя»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D48F3" w14:textId="77777777" w:rsidR="00762E3A" w:rsidRDefault="00762E3A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4 000</w:t>
            </w:r>
          </w:p>
        </w:tc>
      </w:tr>
      <w:tr w:rsidR="00762E3A" w14:paraId="26F10FB1" w14:textId="77777777" w:rsidTr="00762E3A">
        <w:trPr>
          <w:trHeight w:val="228"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EA339" w14:textId="77777777" w:rsidR="00762E3A" w:rsidRDefault="00762E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Двухместный номер «Комфорт» </w:t>
            </w:r>
          </w:p>
          <w:p w14:paraId="2BC873B0" w14:textId="77777777" w:rsidR="00762E3A" w:rsidRDefault="00762E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категории</w:t>
            </w:r>
          </w:p>
          <w:p w14:paraId="440AE055" w14:textId="77777777" w:rsidR="00762E3A" w:rsidRDefault="00762E3A">
            <w:pPr>
              <w:jc w:val="center"/>
            </w:pPr>
            <w:r>
              <w:t>(телевизор, холодильник, душевая кабина, санузел)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CFBF6" w14:textId="77777777" w:rsidR="00762E3A" w:rsidRDefault="00762E3A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Одно место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AF976" w14:textId="14D86EDF" w:rsidR="00762E3A" w:rsidRDefault="00762E3A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3D530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00</w:t>
            </w:r>
          </w:p>
        </w:tc>
      </w:tr>
      <w:tr w:rsidR="00762E3A" w14:paraId="21112B07" w14:textId="77777777" w:rsidTr="00762E3A">
        <w:trPr>
          <w:trHeight w:val="1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3BB64" w14:textId="77777777" w:rsidR="00762E3A" w:rsidRDefault="00762E3A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8A6C0" w14:textId="77777777" w:rsidR="00762E3A" w:rsidRDefault="00762E3A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подселения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1C8CD" w14:textId="77777777" w:rsidR="00762E3A" w:rsidRDefault="00762E3A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3 850</w:t>
            </w:r>
          </w:p>
        </w:tc>
      </w:tr>
      <w:tr w:rsidR="00762E3A" w14:paraId="37AF7ABC" w14:textId="77777777" w:rsidTr="00762E3A">
        <w:trPr>
          <w:trHeight w:val="1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C7B1E" w14:textId="77777777" w:rsidR="00762E3A" w:rsidRDefault="00762E3A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C03FE" w14:textId="77777777" w:rsidR="00762E3A" w:rsidRDefault="00762E3A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Детское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1F5CD" w14:textId="77777777" w:rsidR="00762E3A" w:rsidRDefault="00762E3A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1 980</w:t>
            </w:r>
          </w:p>
        </w:tc>
      </w:tr>
      <w:tr w:rsidR="00762E3A" w14:paraId="4EDCD1FB" w14:textId="77777777" w:rsidTr="00762E3A">
        <w:trPr>
          <w:trHeight w:val="1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46027" w14:textId="77777777" w:rsidR="00762E3A" w:rsidRDefault="00762E3A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99A8C" w14:textId="77777777" w:rsidR="00762E3A" w:rsidRDefault="00762E3A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«Мать и дитя»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AD9A9" w14:textId="77777777" w:rsidR="00762E3A" w:rsidRDefault="00762E3A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4 500</w:t>
            </w:r>
          </w:p>
        </w:tc>
      </w:tr>
      <w:tr w:rsidR="00762E3A" w14:paraId="4D22C6CE" w14:textId="77777777" w:rsidTr="00762E3A">
        <w:trPr>
          <w:trHeight w:val="309"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05CC2" w14:textId="77777777" w:rsidR="00762E3A" w:rsidRDefault="00762E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Одноместный номер «Стандарт» 1 категории</w:t>
            </w:r>
          </w:p>
          <w:p w14:paraId="59A33865" w14:textId="77777777" w:rsidR="00762E3A" w:rsidRDefault="00762E3A">
            <w:pPr>
              <w:jc w:val="center"/>
            </w:pPr>
            <w:r>
              <w:t>(телевизор, холодильник, душевая кабина, санузел)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76430" w14:textId="77777777" w:rsidR="00762E3A" w:rsidRDefault="00762E3A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B7C0D" w14:textId="77777777" w:rsidR="00762E3A" w:rsidRDefault="00762E3A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3 500</w:t>
            </w:r>
          </w:p>
        </w:tc>
      </w:tr>
      <w:tr w:rsidR="00762E3A" w14:paraId="5601A9E2" w14:textId="77777777" w:rsidTr="00762E3A">
        <w:trPr>
          <w:trHeight w:val="2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19CA2" w14:textId="77777777" w:rsidR="00762E3A" w:rsidRDefault="00762E3A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2DDD9" w14:textId="77777777" w:rsidR="00762E3A" w:rsidRDefault="00762E3A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«Мать и дитя»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5B65B" w14:textId="77777777" w:rsidR="00762E3A" w:rsidRDefault="00762E3A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4 200</w:t>
            </w:r>
          </w:p>
        </w:tc>
      </w:tr>
      <w:tr w:rsidR="00762E3A" w14:paraId="498A2799" w14:textId="77777777" w:rsidTr="00762E3A">
        <w:trPr>
          <w:trHeight w:val="562"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F215D" w14:textId="77777777" w:rsidR="00762E3A" w:rsidRDefault="00762E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Одноместный номер «Комфорт» </w:t>
            </w:r>
          </w:p>
          <w:p w14:paraId="430FB398" w14:textId="77777777" w:rsidR="00762E3A" w:rsidRDefault="00762E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категории</w:t>
            </w:r>
          </w:p>
          <w:p w14:paraId="4C699AA5" w14:textId="77777777" w:rsidR="00762E3A" w:rsidRDefault="00762E3A">
            <w:pPr>
              <w:jc w:val="center"/>
              <w:rPr>
                <w:sz w:val="24"/>
                <w:szCs w:val="24"/>
              </w:rPr>
            </w:pPr>
            <w:r>
              <w:t>(телевизор, холодильник, душевая кабина, санузел)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E9046" w14:textId="77777777" w:rsidR="00762E3A" w:rsidRDefault="00762E3A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18938" w14:textId="77777777" w:rsidR="00762E3A" w:rsidRDefault="00762E3A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3 850</w:t>
            </w:r>
          </w:p>
        </w:tc>
      </w:tr>
      <w:tr w:rsidR="00762E3A" w14:paraId="2C01AE67" w14:textId="77777777" w:rsidTr="00762E3A">
        <w:trPr>
          <w:trHeight w:val="2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DF4E5" w14:textId="77777777" w:rsidR="00762E3A" w:rsidRDefault="00762E3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8C6A4" w14:textId="77777777" w:rsidR="00762E3A" w:rsidRDefault="00762E3A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«Мать и дитя»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94610" w14:textId="77777777" w:rsidR="00762E3A" w:rsidRDefault="00762E3A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4550</w:t>
            </w:r>
          </w:p>
        </w:tc>
      </w:tr>
      <w:tr w:rsidR="00762E3A" w14:paraId="7BC6B655" w14:textId="77777777" w:rsidTr="00762E3A">
        <w:trPr>
          <w:trHeight w:val="225"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C700C" w14:textId="77777777" w:rsidR="00762E3A" w:rsidRDefault="00762E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Двухкомнатный двухместный номер</w:t>
            </w:r>
          </w:p>
          <w:p w14:paraId="41B352E7" w14:textId="77777777" w:rsidR="00762E3A" w:rsidRDefault="00762E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повышенной комфортности</w:t>
            </w:r>
          </w:p>
          <w:p w14:paraId="178039E4" w14:textId="77777777" w:rsidR="00762E3A" w:rsidRDefault="00762E3A">
            <w:pPr>
              <w:jc w:val="center"/>
            </w:pPr>
            <w:r>
              <w:t xml:space="preserve">(телевизор, холодильник, кондиционер, </w:t>
            </w:r>
          </w:p>
          <w:p w14:paraId="2D39AEBB" w14:textId="77777777" w:rsidR="00762E3A" w:rsidRDefault="00762E3A">
            <w:pPr>
              <w:jc w:val="center"/>
              <w:rPr>
                <w:sz w:val="24"/>
                <w:szCs w:val="24"/>
              </w:rPr>
            </w:pPr>
            <w:r>
              <w:t>душевая кабина, санузел)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0F9AD" w14:textId="77777777" w:rsidR="00762E3A" w:rsidRDefault="00762E3A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72F19" w14:textId="77777777" w:rsidR="00762E3A" w:rsidRDefault="00762E3A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5 450</w:t>
            </w:r>
          </w:p>
        </w:tc>
      </w:tr>
      <w:tr w:rsidR="00762E3A" w14:paraId="3E66991B" w14:textId="77777777" w:rsidTr="00762E3A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DDC95" w14:textId="77777777" w:rsidR="00762E3A" w:rsidRDefault="00762E3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403C9" w14:textId="77777777" w:rsidR="00762E3A" w:rsidRDefault="00762E3A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2370B" w14:textId="77777777" w:rsidR="00762E3A" w:rsidRDefault="00762E3A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1 600</w:t>
            </w:r>
          </w:p>
        </w:tc>
      </w:tr>
      <w:tr w:rsidR="00762E3A" w14:paraId="05A56ED2" w14:textId="77777777" w:rsidTr="00762E3A">
        <w:trPr>
          <w:trHeight w:val="211"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C812C" w14:textId="77777777" w:rsidR="00762E3A" w:rsidRDefault="00762E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«Люкс» двухкомнатный двухместный</w:t>
            </w:r>
          </w:p>
          <w:p w14:paraId="57C418B9" w14:textId="77777777" w:rsidR="00762E3A" w:rsidRDefault="00762E3A">
            <w:pPr>
              <w:jc w:val="center"/>
            </w:pPr>
            <w:r>
              <w:t xml:space="preserve">(телевизор, холодильник, кондиционер, </w:t>
            </w:r>
          </w:p>
          <w:p w14:paraId="18F563B4" w14:textId="77777777" w:rsidR="00762E3A" w:rsidRDefault="00762E3A">
            <w:pPr>
              <w:jc w:val="center"/>
              <w:rPr>
                <w:sz w:val="24"/>
                <w:szCs w:val="24"/>
              </w:rPr>
            </w:pPr>
            <w:r>
              <w:t>душевая кабина, санузел)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E9DF3" w14:textId="77777777" w:rsidR="00762E3A" w:rsidRDefault="00762E3A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E3789" w14:textId="77777777" w:rsidR="00762E3A" w:rsidRDefault="00762E3A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5 950</w:t>
            </w:r>
          </w:p>
        </w:tc>
      </w:tr>
      <w:tr w:rsidR="00762E3A" w14:paraId="175CBD22" w14:textId="77777777" w:rsidTr="00762E3A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91F11" w14:textId="77777777" w:rsidR="00762E3A" w:rsidRDefault="00762E3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9B288" w14:textId="77777777" w:rsidR="00762E3A" w:rsidRDefault="00762E3A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2DFB3" w14:textId="77777777" w:rsidR="00762E3A" w:rsidRDefault="00762E3A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1 600</w:t>
            </w:r>
          </w:p>
        </w:tc>
      </w:tr>
      <w:tr w:rsidR="00762E3A" w14:paraId="4DB71D40" w14:textId="77777777" w:rsidTr="00762E3A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0726E" w14:textId="77777777" w:rsidR="00762E3A" w:rsidRDefault="00762E3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2BED3" w14:textId="77777777" w:rsidR="00762E3A" w:rsidRDefault="00762E3A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Одноместное размещение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F8ED3" w14:textId="77777777" w:rsidR="00762E3A" w:rsidRDefault="00762E3A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5300</w:t>
            </w:r>
          </w:p>
        </w:tc>
      </w:tr>
      <w:tr w:rsidR="00762E3A" w14:paraId="24E7B0FB" w14:textId="77777777" w:rsidTr="00762E3A">
        <w:trPr>
          <w:trHeight w:val="462"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A0FF9" w14:textId="77777777" w:rsidR="00762E3A" w:rsidRDefault="00762E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«Люкс» трехкомнатный двухместный</w:t>
            </w:r>
          </w:p>
          <w:p w14:paraId="22737044" w14:textId="77777777" w:rsidR="00762E3A" w:rsidRDefault="00762E3A">
            <w:pPr>
              <w:jc w:val="center"/>
            </w:pPr>
            <w:r>
              <w:t>(телевизор, холодильник, кондиционер</w:t>
            </w:r>
          </w:p>
          <w:p w14:paraId="41A6AC02" w14:textId="77777777" w:rsidR="00762E3A" w:rsidRDefault="00762E3A">
            <w:pPr>
              <w:jc w:val="center"/>
              <w:rPr>
                <w:sz w:val="24"/>
                <w:szCs w:val="24"/>
              </w:rPr>
            </w:pPr>
            <w:r>
              <w:t>душевая кабина, санузел)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19142" w14:textId="77777777" w:rsidR="00762E3A" w:rsidRDefault="00762E3A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E6439" w14:textId="77777777" w:rsidR="00762E3A" w:rsidRDefault="00762E3A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6 900</w:t>
            </w:r>
          </w:p>
        </w:tc>
      </w:tr>
      <w:tr w:rsidR="00762E3A" w14:paraId="56CD54BA" w14:textId="77777777" w:rsidTr="00762E3A">
        <w:trPr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D5197" w14:textId="77777777" w:rsidR="00762E3A" w:rsidRDefault="00762E3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007D7" w14:textId="77777777" w:rsidR="00762E3A" w:rsidRDefault="00762E3A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991DA" w14:textId="77777777" w:rsidR="00762E3A" w:rsidRDefault="00762E3A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1 600</w:t>
            </w:r>
          </w:p>
        </w:tc>
      </w:tr>
      <w:tr w:rsidR="00762E3A" w14:paraId="2E19EB5F" w14:textId="77777777" w:rsidTr="00762E3A">
        <w:trPr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83937" w14:textId="77777777" w:rsidR="00762E3A" w:rsidRDefault="00762E3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7BE0E" w14:textId="77777777" w:rsidR="00762E3A" w:rsidRDefault="00762E3A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Одноместное размещение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31F70" w14:textId="77777777" w:rsidR="00762E3A" w:rsidRDefault="00762E3A">
            <w:pPr>
              <w:tabs>
                <w:tab w:val="left" w:pos="540"/>
                <w:tab w:val="center" w:pos="2497"/>
                <w:tab w:val="left" w:pos="3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6200</w:t>
            </w:r>
          </w:p>
        </w:tc>
      </w:tr>
    </w:tbl>
    <w:p w14:paraId="336773A1" w14:textId="77777777" w:rsidR="00762E3A" w:rsidRDefault="00762E3A" w:rsidP="00762E3A">
      <w:pPr>
        <w:ind w:left="567"/>
        <w:rPr>
          <w:sz w:val="24"/>
          <w:szCs w:val="24"/>
        </w:rPr>
      </w:pPr>
    </w:p>
    <w:p w14:paraId="22CBB258" w14:textId="77777777" w:rsidR="00762E3A" w:rsidRDefault="00762E3A" w:rsidP="00762E3A">
      <w:pPr>
        <w:ind w:left="567"/>
        <w:rPr>
          <w:sz w:val="24"/>
          <w:szCs w:val="24"/>
        </w:rPr>
      </w:pPr>
      <w:r>
        <w:rPr>
          <w:sz w:val="24"/>
          <w:szCs w:val="24"/>
        </w:rPr>
        <w:t>Заместитель директора по экономике и финансам</w:t>
      </w:r>
    </w:p>
    <w:p w14:paraId="7B859F0D" w14:textId="77777777" w:rsidR="00762E3A" w:rsidRDefault="00762E3A" w:rsidP="00762E3A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– главный бухгалтер                                                                                    Е.Г. Гриднева                              Начальник отдела продаж и размещения                                                  И.А. Заикина </w:t>
      </w:r>
    </w:p>
    <w:p w14:paraId="23A5D353" w14:textId="77777777" w:rsidR="00F12C76" w:rsidRDefault="00F12C76" w:rsidP="006C0B77">
      <w:pPr>
        <w:ind w:firstLine="709"/>
        <w:jc w:val="both"/>
      </w:pPr>
    </w:p>
    <w:sectPr w:rsidR="00F12C76" w:rsidSect="00762E3A">
      <w:pgSz w:w="11906" w:h="16838" w:code="9"/>
      <w:pgMar w:top="1134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613"/>
    <w:rsid w:val="003D530A"/>
    <w:rsid w:val="005B4509"/>
    <w:rsid w:val="006C0B77"/>
    <w:rsid w:val="00762E3A"/>
    <w:rsid w:val="008242FF"/>
    <w:rsid w:val="00870751"/>
    <w:rsid w:val="00922C48"/>
    <w:rsid w:val="00A80613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1ED92"/>
  <w15:chartTrackingRefBased/>
  <w15:docId w15:val="{A010D102-38D1-4B2A-8127-DF0D6B27F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1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Санаторий</dc:creator>
  <cp:keywords/>
  <dc:description/>
  <cp:lastModifiedBy>Надежда Санаторий</cp:lastModifiedBy>
  <cp:revision>4</cp:revision>
  <dcterms:created xsi:type="dcterms:W3CDTF">2022-01-24T08:44:00Z</dcterms:created>
  <dcterms:modified xsi:type="dcterms:W3CDTF">2022-07-19T08:42:00Z</dcterms:modified>
</cp:coreProperties>
</file>